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E" w:rsidRDefault="00416F6E" w:rsidP="00416F6E">
      <w:pPr>
        <w:spacing w:after="0"/>
        <w:rPr>
          <w:b/>
        </w:rPr>
      </w:pPr>
    </w:p>
    <w:p w:rsidR="00E001DE" w:rsidRPr="002F03F8" w:rsidRDefault="00E001DE" w:rsidP="00416F6E">
      <w:pPr>
        <w:spacing w:after="0"/>
        <w:rPr>
          <w:b/>
        </w:rPr>
      </w:pPr>
      <w:r w:rsidRPr="002F03F8">
        <w:rPr>
          <w:b/>
        </w:rPr>
        <w:t xml:space="preserve">PLP </w:t>
      </w:r>
      <w:r w:rsidR="00AA401E">
        <w:rPr>
          <w:b/>
        </w:rPr>
        <w:t>Capability</w:t>
      </w:r>
      <w:r w:rsidR="00DC2F1A">
        <w:rPr>
          <w:b/>
        </w:rPr>
        <w:t xml:space="preserve"> Plan Activity </w:t>
      </w:r>
      <w:r w:rsidR="002F03F8" w:rsidRPr="002F03F8">
        <w:rPr>
          <w:b/>
        </w:rPr>
        <w:t>– EXAMPLE TEMPLATE</w:t>
      </w:r>
    </w:p>
    <w:p w:rsidR="00E001DE" w:rsidRDefault="00E001DE" w:rsidP="00416F6E">
      <w:pPr>
        <w:spacing w:after="0"/>
      </w:pPr>
      <w:r w:rsidRPr="00AA401E">
        <w:rPr>
          <w:b/>
        </w:rPr>
        <w:t>Name</w:t>
      </w:r>
      <w:r>
        <w:t>…………………………………………………………………</w:t>
      </w:r>
    </w:p>
    <w:p w:rsidR="00E001DE" w:rsidRDefault="00E001DE" w:rsidP="00416F6E">
      <w:pPr>
        <w:spacing w:after="0"/>
      </w:pPr>
      <w:r>
        <w:t xml:space="preserve">My chosen capability is – </w:t>
      </w:r>
      <w:r w:rsidR="00DC2F1A">
        <w:t>Highlight</w:t>
      </w:r>
      <w:r>
        <w:t xml:space="preserve"> one of these to work on </w:t>
      </w:r>
      <w:r w:rsidR="00AA401E">
        <w:t>–</w:t>
      </w:r>
      <w:r>
        <w:t xml:space="preserve"> </w:t>
      </w:r>
      <w:r w:rsidR="00AA401E">
        <w:t>Literacy, Numeracy, Information and Communication Technology, Critical and Creative Thinking, Personal and Social, Ethical Understanding, Intercultural Understanding</w:t>
      </w:r>
    </w:p>
    <w:p w:rsidR="00E001DE" w:rsidRDefault="00B22F7C" w:rsidP="00416F6E">
      <w:pPr>
        <w:spacing w:after="0"/>
      </w:pPr>
      <w:r>
        <w:t># It</w:t>
      </w:r>
      <w:r w:rsidR="002F03F8">
        <w:t xml:space="preserve"> is important </w:t>
      </w:r>
      <w:r w:rsidR="00F7029B">
        <w:t>to improve</w:t>
      </w:r>
      <w:r>
        <w:t xml:space="preserve"> my capability</w:t>
      </w:r>
      <w:r w:rsidR="00F7029B">
        <w:t xml:space="preserve"> because ………………………………………</w:t>
      </w:r>
      <w:r w:rsidR="002F03F8">
        <w:t>…………………………</w:t>
      </w:r>
      <w:r w:rsidR="00F7029B">
        <w:t>…………………………………………………………………………</w:t>
      </w:r>
    </w:p>
    <w:p w:rsidR="00416F6E" w:rsidRDefault="00416F6E" w:rsidP="00416F6E">
      <w:pPr>
        <w:spacing w:after="0"/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546"/>
        <w:gridCol w:w="3124"/>
        <w:gridCol w:w="2693"/>
      </w:tblGrid>
      <w:tr w:rsidR="00D9711C" w:rsidTr="00583C21">
        <w:trPr>
          <w:trHeight w:val="433"/>
        </w:trPr>
        <w:tc>
          <w:tcPr>
            <w:tcW w:w="1702" w:type="dxa"/>
          </w:tcPr>
          <w:p w:rsidR="00E001DE" w:rsidRPr="002F03F8" w:rsidRDefault="00E001DE">
            <w:pPr>
              <w:rPr>
                <w:b/>
              </w:rPr>
            </w:pPr>
            <w:bookmarkStart w:id="0" w:name="_GoBack" w:colFirst="2" w:colLast="2"/>
            <w:r w:rsidRPr="002F03F8">
              <w:rPr>
                <w:b/>
              </w:rPr>
              <w:t>Chosen Capability</w:t>
            </w:r>
          </w:p>
          <w:p w:rsidR="002F03F8" w:rsidRDefault="002F03F8">
            <w:r>
              <w:t>(only 1)</w:t>
            </w:r>
          </w:p>
        </w:tc>
        <w:tc>
          <w:tcPr>
            <w:tcW w:w="2976" w:type="dxa"/>
          </w:tcPr>
          <w:p w:rsidR="00E001DE" w:rsidRDefault="00E001DE">
            <w:r w:rsidRPr="002F03F8">
              <w:rPr>
                <w:b/>
              </w:rPr>
              <w:t>Current status</w:t>
            </w:r>
            <w:r w:rsidR="002F03F8">
              <w:t xml:space="preserve"> – where are you at now with this capability. Why does it need improving?</w:t>
            </w:r>
          </w:p>
        </w:tc>
        <w:tc>
          <w:tcPr>
            <w:tcW w:w="2410" w:type="dxa"/>
          </w:tcPr>
          <w:p w:rsidR="00E001DE" w:rsidRDefault="00E001DE" w:rsidP="00AA401E">
            <w:r w:rsidRPr="002F03F8">
              <w:rPr>
                <w:b/>
              </w:rPr>
              <w:t>Goal</w:t>
            </w:r>
            <w:r w:rsidR="002F03F8">
              <w:t xml:space="preserve"> – explain </w:t>
            </w:r>
            <w:r w:rsidR="00AA401E">
              <w:t>how it relates to your goal</w:t>
            </w:r>
            <w:r w:rsidR="00DC2F1A">
              <w:t>/s or to your Work Experience</w:t>
            </w:r>
          </w:p>
        </w:tc>
        <w:tc>
          <w:tcPr>
            <w:tcW w:w="2546" w:type="dxa"/>
          </w:tcPr>
          <w:p w:rsidR="002F03F8" w:rsidRPr="002F03F8" w:rsidRDefault="00E001DE" w:rsidP="002F03F8">
            <w:pPr>
              <w:rPr>
                <w:b/>
              </w:rPr>
            </w:pPr>
            <w:r w:rsidRPr="002F03F8">
              <w:rPr>
                <w:b/>
              </w:rPr>
              <w:t>Strategies to</w:t>
            </w:r>
            <w:r w:rsidR="002F03F8" w:rsidRPr="002F03F8">
              <w:rPr>
                <w:b/>
              </w:rPr>
              <w:t xml:space="preserve"> help you</w:t>
            </w:r>
            <w:r w:rsidRPr="002F03F8">
              <w:rPr>
                <w:b/>
              </w:rPr>
              <w:t xml:space="preserve"> improve</w:t>
            </w:r>
            <w:r w:rsidR="002F03F8" w:rsidRPr="002F03F8">
              <w:rPr>
                <w:b/>
              </w:rPr>
              <w:t xml:space="preserve"> </w:t>
            </w:r>
          </w:p>
          <w:p w:rsidR="00E001DE" w:rsidRDefault="00E001DE" w:rsidP="002F03F8"/>
        </w:tc>
        <w:tc>
          <w:tcPr>
            <w:tcW w:w="3124" w:type="dxa"/>
          </w:tcPr>
          <w:p w:rsidR="00E001DE" w:rsidRPr="002F03F8" w:rsidRDefault="00E001DE">
            <w:pPr>
              <w:rPr>
                <w:b/>
              </w:rPr>
            </w:pPr>
            <w:r w:rsidRPr="002F03F8">
              <w:rPr>
                <w:b/>
              </w:rPr>
              <w:t>Who can help me</w:t>
            </w:r>
          </w:p>
          <w:p w:rsidR="002F03F8" w:rsidRDefault="002F03F8" w:rsidP="002F03F8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</w:p>
          <w:p w:rsidR="002F03F8" w:rsidRDefault="002F03F8" w:rsidP="002F03F8">
            <w:pPr>
              <w:pStyle w:val="ListParagraph"/>
              <w:numPr>
                <w:ilvl w:val="0"/>
                <w:numId w:val="1"/>
              </w:numPr>
            </w:pPr>
            <w:r>
              <w:t>At school</w:t>
            </w:r>
          </w:p>
          <w:p w:rsidR="002F03F8" w:rsidRDefault="002F03F8" w:rsidP="002F03F8">
            <w:pPr>
              <w:pStyle w:val="ListParagraph"/>
              <w:numPr>
                <w:ilvl w:val="0"/>
                <w:numId w:val="1"/>
              </w:numPr>
            </w:pPr>
            <w:r>
              <w:t>At work</w:t>
            </w:r>
          </w:p>
          <w:p w:rsidR="002F03F8" w:rsidRDefault="002F03F8" w:rsidP="002F03F8">
            <w:pPr>
              <w:pStyle w:val="ListParagraph"/>
              <w:numPr>
                <w:ilvl w:val="0"/>
                <w:numId w:val="1"/>
              </w:numPr>
            </w:pPr>
            <w:r>
              <w:t>In the community</w:t>
            </w:r>
          </w:p>
        </w:tc>
        <w:tc>
          <w:tcPr>
            <w:tcW w:w="2693" w:type="dxa"/>
          </w:tcPr>
          <w:p w:rsidR="00E001DE" w:rsidRPr="002F03F8" w:rsidRDefault="00E001DE">
            <w:pPr>
              <w:rPr>
                <w:b/>
              </w:rPr>
            </w:pPr>
            <w:r w:rsidRPr="002F03F8">
              <w:rPr>
                <w:b/>
              </w:rPr>
              <w:t>Evidence of success</w:t>
            </w:r>
          </w:p>
          <w:p w:rsidR="002F03F8" w:rsidRDefault="002F03F8"/>
        </w:tc>
      </w:tr>
      <w:bookmarkEnd w:id="0"/>
      <w:tr w:rsidR="00583C21" w:rsidTr="00583C21">
        <w:trPr>
          <w:cantSplit/>
          <w:trHeight w:val="1380"/>
        </w:trPr>
        <w:tc>
          <w:tcPr>
            <w:tcW w:w="1702" w:type="dxa"/>
            <w:vMerge w:val="restart"/>
            <w:textDirection w:val="btLr"/>
            <w:vAlign w:val="bottom"/>
          </w:tcPr>
          <w:p w:rsidR="00583C21" w:rsidRPr="00583C21" w:rsidRDefault="00583C21" w:rsidP="00583C21">
            <w:pPr>
              <w:ind w:left="113" w:right="113"/>
              <w:rPr>
                <w:b/>
                <w:sz w:val="40"/>
                <w:szCs w:val="40"/>
              </w:rPr>
            </w:pPr>
          </w:p>
          <w:p w:rsidR="00583C21" w:rsidRPr="00583C21" w:rsidRDefault="00583C21" w:rsidP="00AA401E">
            <w:pPr>
              <w:ind w:left="113" w:right="113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</w:t>
            </w:r>
            <w:r w:rsidR="00AA401E">
              <w:rPr>
                <w:b/>
                <w:sz w:val="40"/>
                <w:szCs w:val="40"/>
              </w:rPr>
              <w:t>Literacy</w:t>
            </w:r>
          </w:p>
        </w:tc>
        <w:tc>
          <w:tcPr>
            <w:tcW w:w="2976" w:type="dxa"/>
            <w:vMerge w:val="restart"/>
          </w:tcPr>
          <w:p w:rsidR="00583C21" w:rsidRDefault="00583C21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I am a very quiet and shy student and find it difficult talking to people I don’t kn</w:t>
            </w:r>
            <w:r w:rsidR="002237B7">
              <w:t>ow</w:t>
            </w:r>
          </w:p>
          <w:p w:rsidR="002237B7" w:rsidRDefault="00583C21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I struggle to succeed in oral presentations as I feel nervous an</w:t>
            </w:r>
            <w:r w:rsidR="002237B7">
              <w:t>d worry about what people think</w:t>
            </w:r>
          </w:p>
          <w:p w:rsidR="00583C21" w:rsidRDefault="00583C21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I don’t really look at people when I talk to them. I tend to look at</w:t>
            </w:r>
            <w:r w:rsidR="002237B7">
              <w:t xml:space="preserve"> the ground or around the place</w:t>
            </w:r>
          </w:p>
          <w:p w:rsidR="00583C21" w:rsidRDefault="00583C21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I am usually a very happy person, but need to gain confidence in myself in order to achieve greater success in</w:t>
            </w:r>
            <w:r w:rsidR="002237B7">
              <w:t xml:space="preserve"> my studies and work prospects</w:t>
            </w:r>
          </w:p>
          <w:p w:rsidR="00583C21" w:rsidRDefault="00583C21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I am quite good at writing, but at times, present my work in a disorganised manner</w:t>
            </w:r>
          </w:p>
          <w:p w:rsidR="00583C21" w:rsidRDefault="002237B7" w:rsidP="002237B7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 xml:space="preserve">I work at Coles. </w:t>
            </w:r>
            <w:r w:rsidR="00583C21">
              <w:t>Sometimes I find it difficult having a conversation and being friendly to people at work</w:t>
            </w:r>
          </w:p>
        </w:tc>
        <w:tc>
          <w:tcPr>
            <w:tcW w:w="2410" w:type="dxa"/>
          </w:tcPr>
          <w:p w:rsidR="00583C21" w:rsidRDefault="00583C21">
            <w:r>
              <w:t xml:space="preserve">To be confident and comfortable in myself and to be able to talk confidently in a group of friends and strangers. </w:t>
            </w:r>
          </w:p>
          <w:p w:rsidR="00583C21" w:rsidRDefault="00583C21"/>
          <w:p w:rsidR="00583C21" w:rsidRDefault="00583C21" w:rsidP="00D9711C"/>
        </w:tc>
        <w:tc>
          <w:tcPr>
            <w:tcW w:w="2546" w:type="dxa"/>
          </w:tcPr>
          <w:p w:rsidR="00583C21" w:rsidRDefault="00583C21">
            <w:r>
              <w:t>Try to look people in the eye when I talk to them.</w:t>
            </w:r>
          </w:p>
          <w:p w:rsidR="00583C21" w:rsidRDefault="00583C21"/>
          <w:p w:rsidR="00583C21" w:rsidRDefault="00583C21">
            <w:r>
              <w:t>Hold my head up high and stand tall so I look that I am confident.</w:t>
            </w:r>
          </w:p>
          <w:p w:rsidR="00583C21" w:rsidRDefault="00583C21" w:rsidP="00D9711C"/>
        </w:tc>
        <w:tc>
          <w:tcPr>
            <w:tcW w:w="3124" w:type="dxa"/>
          </w:tcPr>
          <w:p w:rsidR="00583C21" w:rsidRDefault="00583C21">
            <w:r>
              <w:t>My family can help me by encouraging me to look at them. Encouraging me to speak out and clearly.</w:t>
            </w:r>
          </w:p>
          <w:p w:rsidR="00583C21" w:rsidRDefault="00583C21"/>
          <w:p w:rsidR="00583C21" w:rsidRDefault="00583C21" w:rsidP="00D9711C">
            <w:r>
              <w:t xml:space="preserve">Ask my teacher to encourage me to speak clearly, look at the person I am talking to and give me feedback on how I am going. </w:t>
            </w:r>
          </w:p>
        </w:tc>
        <w:tc>
          <w:tcPr>
            <w:tcW w:w="2693" w:type="dxa"/>
          </w:tcPr>
          <w:p w:rsidR="00583C21" w:rsidRDefault="00583C21">
            <w:r>
              <w:t>I will feel confident when talking with a group of people or strangers.</w:t>
            </w:r>
          </w:p>
          <w:p w:rsidR="00583C21" w:rsidRDefault="00583C21"/>
          <w:p w:rsidR="00583C21" w:rsidRDefault="00583C21">
            <w:r>
              <w:t>I will be better at oral presentations and my grades for this will improve.</w:t>
            </w:r>
          </w:p>
          <w:p w:rsidR="00583C21" w:rsidRDefault="00583C21"/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 w:rsidP="00680D27"/>
        </w:tc>
        <w:tc>
          <w:tcPr>
            <w:tcW w:w="2410" w:type="dxa"/>
          </w:tcPr>
          <w:p w:rsidR="00583C21" w:rsidRDefault="00583C21">
            <w:r>
              <w:t>To improve my written communication in order to present my ideas logically and to achieve better grades in my written tasks.</w:t>
            </w:r>
          </w:p>
        </w:tc>
        <w:tc>
          <w:tcPr>
            <w:tcW w:w="2546" w:type="dxa"/>
          </w:tcPr>
          <w:p w:rsidR="00583C21" w:rsidRDefault="00583C21" w:rsidP="00D9711C">
            <w:r>
              <w:t xml:space="preserve">Put extra time into mapping and drafting my work before submitting a final copy for marking. </w:t>
            </w:r>
          </w:p>
        </w:tc>
        <w:tc>
          <w:tcPr>
            <w:tcW w:w="3124" w:type="dxa"/>
          </w:tcPr>
          <w:p w:rsidR="00583C21" w:rsidRDefault="00583C21">
            <w:r>
              <w:t>Get someone else at home or a teacher to check it</w:t>
            </w:r>
          </w:p>
        </w:tc>
        <w:tc>
          <w:tcPr>
            <w:tcW w:w="2693" w:type="dxa"/>
          </w:tcPr>
          <w:p w:rsidR="00583C21" w:rsidRDefault="00583C21">
            <w:r>
              <w:t>My grades will have improved for my written tasks.</w:t>
            </w:r>
          </w:p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 w:rsidP="00680D27"/>
        </w:tc>
        <w:tc>
          <w:tcPr>
            <w:tcW w:w="2410" w:type="dxa"/>
          </w:tcPr>
          <w:p w:rsidR="00583C21" w:rsidRDefault="00583C21">
            <w:r>
              <w:t>To be able to give an oral presentation effectively and with confidence t</w:t>
            </w:r>
            <w:r w:rsidR="002237B7">
              <w:t>o a class or a group of people in readiness for the Round Table discussion.</w:t>
            </w:r>
          </w:p>
        </w:tc>
        <w:tc>
          <w:tcPr>
            <w:tcW w:w="2546" w:type="dxa"/>
          </w:tcPr>
          <w:p w:rsidR="00583C21" w:rsidRDefault="00583C21">
            <w:r>
              <w:t>Practice speaking out loud at home and in front of my family. I need to annunciate my words in order to give clear dialogue.</w:t>
            </w:r>
          </w:p>
          <w:p w:rsidR="002237B7" w:rsidRDefault="002237B7">
            <w:r>
              <w:t>Record it and listen back.</w:t>
            </w:r>
          </w:p>
        </w:tc>
        <w:tc>
          <w:tcPr>
            <w:tcW w:w="3124" w:type="dxa"/>
          </w:tcPr>
          <w:p w:rsidR="00583C21" w:rsidRDefault="00583C21" w:rsidP="00D9711C">
            <w:r>
              <w:t xml:space="preserve">Ask my </w:t>
            </w:r>
            <w:r w:rsidR="002237B7">
              <w:t xml:space="preserve">family and </w:t>
            </w:r>
            <w:r>
              <w:t>other teachers for help in their class to develop my confidence.</w:t>
            </w:r>
          </w:p>
          <w:p w:rsidR="00583C21" w:rsidRDefault="00583C21" w:rsidP="00D9711C"/>
          <w:p w:rsidR="00583C21" w:rsidRDefault="00583C21"/>
        </w:tc>
        <w:tc>
          <w:tcPr>
            <w:tcW w:w="2693" w:type="dxa"/>
          </w:tcPr>
          <w:p w:rsidR="00583C21" w:rsidRDefault="00583C21">
            <w:r>
              <w:t xml:space="preserve">I will be able to present my PLP outcomes at the Round Table discussion with confidence, where I look people in the eye, and demonstrate a certain amount of </w:t>
            </w:r>
            <w:proofErr w:type="spellStart"/>
            <w:r>
              <w:t>self confidence</w:t>
            </w:r>
            <w:proofErr w:type="spellEnd"/>
            <w:r>
              <w:t>.</w:t>
            </w:r>
          </w:p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/>
        </w:tc>
        <w:tc>
          <w:tcPr>
            <w:tcW w:w="2410" w:type="dxa"/>
          </w:tcPr>
          <w:p w:rsidR="00583C21" w:rsidRDefault="00583C21">
            <w:r>
              <w:t>To be able to talk comfortably</w:t>
            </w:r>
            <w:r w:rsidR="002237B7">
              <w:t xml:space="preserve"> at work with customers</w:t>
            </w:r>
          </w:p>
        </w:tc>
        <w:tc>
          <w:tcPr>
            <w:tcW w:w="2546" w:type="dxa"/>
          </w:tcPr>
          <w:p w:rsidR="00583C21" w:rsidRDefault="00583C21" w:rsidP="00D9711C">
            <w:r>
              <w:t>Maybe try talking to the mirror to get used to looking at people. (a bit weird, but it might work)</w:t>
            </w:r>
          </w:p>
          <w:p w:rsidR="00583C21" w:rsidRDefault="00583C21" w:rsidP="00D9711C"/>
          <w:p w:rsidR="00583C21" w:rsidRDefault="00583C21"/>
        </w:tc>
        <w:tc>
          <w:tcPr>
            <w:tcW w:w="3124" w:type="dxa"/>
          </w:tcPr>
          <w:p w:rsidR="00583C21" w:rsidRDefault="00583C21">
            <w:r>
              <w:t>Let people at work know what my goal is and ask them to support me by reminding me and encouraging me to improve my communication with peers and clients.</w:t>
            </w:r>
          </w:p>
        </w:tc>
        <w:tc>
          <w:tcPr>
            <w:tcW w:w="2693" w:type="dxa"/>
          </w:tcPr>
          <w:p w:rsidR="00583C21" w:rsidRDefault="00583C21"/>
        </w:tc>
      </w:tr>
    </w:tbl>
    <w:p w:rsidR="00E001DE" w:rsidRDefault="00E001DE" w:rsidP="00DC2F1A">
      <w:pPr>
        <w:jc w:val="center"/>
      </w:pPr>
    </w:p>
    <w:sectPr w:rsidR="00E001DE" w:rsidSect="00D9711C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5AA"/>
    <w:multiLevelType w:val="hybridMultilevel"/>
    <w:tmpl w:val="5798DC4E"/>
    <w:lvl w:ilvl="0" w:tplc="9850C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25E"/>
    <w:multiLevelType w:val="hybridMultilevel"/>
    <w:tmpl w:val="896A3AFE"/>
    <w:lvl w:ilvl="0" w:tplc="9850C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E"/>
    <w:rsid w:val="0016284A"/>
    <w:rsid w:val="00167091"/>
    <w:rsid w:val="002153E9"/>
    <w:rsid w:val="002237B7"/>
    <w:rsid w:val="002F03F8"/>
    <w:rsid w:val="00416F6E"/>
    <w:rsid w:val="00583C21"/>
    <w:rsid w:val="005F655E"/>
    <w:rsid w:val="006C77CB"/>
    <w:rsid w:val="00AA401E"/>
    <w:rsid w:val="00B22F7C"/>
    <w:rsid w:val="00B96D47"/>
    <w:rsid w:val="00D9711C"/>
    <w:rsid w:val="00DB4A25"/>
    <w:rsid w:val="00DC2F1A"/>
    <w:rsid w:val="00E001DE"/>
    <w:rsid w:val="00EA321D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3B07"/>
  <w15:docId w15:val="{5DA79C36-7B9B-4737-BE46-D272AC08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Cathernine</dc:creator>
  <cp:lastModifiedBy>Rowe, Michelle</cp:lastModifiedBy>
  <cp:revision>4</cp:revision>
  <cp:lastPrinted>2014-03-25T06:30:00Z</cp:lastPrinted>
  <dcterms:created xsi:type="dcterms:W3CDTF">2018-12-26T04:22:00Z</dcterms:created>
  <dcterms:modified xsi:type="dcterms:W3CDTF">2018-12-26T04:29:00Z</dcterms:modified>
</cp:coreProperties>
</file>